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1359"/>
        <w:tblW w:w="14697" w:type="dxa"/>
        <w:tblLayout w:type="fixed"/>
        <w:tblLook w:val="04A0" w:firstRow="1" w:lastRow="0" w:firstColumn="1" w:lastColumn="0" w:noHBand="0" w:noVBand="1"/>
      </w:tblPr>
      <w:tblGrid>
        <w:gridCol w:w="817"/>
        <w:gridCol w:w="1475"/>
        <w:gridCol w:w="236"/>
        <w:gridCol w:w="132"/>
        <w:gridCol w:w="104"/>
        <w:gridCol w:w="2447"/>
        <w:gridCol w:w="2835"/>
        <w:gridCol w:w="2835"/>
        <w:gridCol w:w="851"/>
        <w:gridCol w:w="709"/>
        <w:gridCol w:w="1405"/>
        <w:gridCol w:w="851"/>
      </w:tblGrid>
      <w:tr w:rsidR="00C62260" w:rsidRPr="0095227D" w14:paraId="1AAB943D" w14:textId="77777777" w:rsidTr="00C62260">
        <w:trPr>
          <w:trHeight w:val="2121"/>
        </w:trPr>
        <w:tc>
          <w:tcPr>
            <w:tcW w:w="817" w:type="dxa"/>
            <w:vMerge w:val="restart"/>
          </w:tcPr>
          <w:p w14:paraId="121237FB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№</w:t>
            </w:r>
          </w:p>
        </w:tc>
        <w:tc>
          <w:tcPr>
            <w:tcW w:w="1843" w:type="dxa"/>
            <w:gridSpan w:val="3"/>
            <w:vMerge w:val="restart"/>
          </w:tcPr>
          <w:p w14:paraId="5FFA65A8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41AD731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34BE41A0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01E87444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4DC0FFB6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001ECD01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38AB485A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Ф.И.О. работника</w:t>
            </w:r>
          </w:p>
        </w:tc>
        <w:tc>
          <w:tcPr>
            <w:tcW w:w="2551" w:type="dxa"/>
            <w:gridSpan w:val="2"/>
            <w:vMerge w:val="restart"/>
          </w:tcPr>
          <w:p w14:paraId="1E0365E3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03687861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59DEDC95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55C11492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B3F1A13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ED84076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792DEEEB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Должность, преподаваемый предмет, направление</w:t>
            </w:r>
          </w:p>
        </w:tc>
        <w:tc>
          <w:tcPr>
            <w:tcW w:w="5670" w:type="dxa"/>
            <w:gridSpan w:val="2"/>
          </w:tcPr>
          <w:p w14:paraId="7233978B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                        </w:t>
            </w:r>
          </w:p>
          <w:p w14:paraId="4049982C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25FA061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0998A59F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40168C52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3C11EB2C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1677D878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Образование.</w:t>
            </w:r>
            <w:r w:rsidR="0095227D"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Квалификация</w:t>
            </w:r>
          </w:p>
          <w:p w14:paraId="0EB83323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4B8E7A64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33FA1C68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1D207F99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02CBE4CE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3156C9B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47F451E0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02F5C782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29F3847E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Стаж                  работы</w:t>
            </w:r>
          </w:p>
          <w:p w14:paraId="7E2EAD70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0A675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ED19C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7C3838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5" w:type="dxa"/>
          </w:tcPr>
          <w:p w14:paraId="1B85A193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70944716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03780A29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2F2A816A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Имеющаяся квалификационная категория</w:t>
            </w:r>
          </w:p>
        </w:tc>
        <w:tc>
          <w:tcPr>
            <w:tcW w:w="851" w:type="dxa"/>
          </w:tcPr>
          <w:p w14:paraId="0CB39408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042A62F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77EE4A83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0BAD83F2" w14:textId="77777777" w:rsidR="005E08A3" w:rsidRPr="0095227D" w:rsidRDefault="005E08A3" w:rsidP="009522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Ученая степень. Ученое звание</w:t>
            </w:r>
          </w:p>
        </w:tc>
      </w:tr>
      <w:tr w:rsidR="0095227D" w:rsidRPr="0095227D" w14:paraId="1028E068" w14:textId="77777777" w:rsidTr="00C62260">
        <w:trPr>
          <w:trHeight w:val="1908"/>
        </w:trPr>
        <w:tc>
          <w:tcPr>
            <w:tcW w:w="817" w:type="dxa"/>
            <w:vMerge/>
          </w:tcPr>
          <w:p w14:paraId="436299EA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gridSpan w:val="3"/>
            <w:vMerge/>
          </w:tcPr>
          <w:p w14:paraId="38B770DD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gridSpan w:val="2"/>
            <w:vMerge/>
          </w:tcPr>
          <w:p w14:paraId="7071935E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14:paraId="502F691F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45E09A5C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548E9BEE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Основное (высшее, среднее профессиональное образование, профессиональное обучение</w:t>
            </w: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835" w:type="dxa"/>
          </w:tcPr>
          <w:p w14:paraId="7E00D180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007205C1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Дополнительное профессиональное образование (профессиональная переподготовка, повышение квалификации)</w:t>
            </w:r>
          </w:p>
        </w:tc>
        <w:tc>
          <w:tcPr>
            <w:tcW w:w="851" w:type="dxa"/>
          </w:tcPr>
          <w:p w14:paraId="3153601B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69ABEFA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Общий</w:t>
            </w:r>
          </w:p>
        </w:tc>
        <w:tc>
          <w:tcPr>
            <w:tcW w:w="709" w:type="dxa"/>
          </w:tcPr>
          <w:p w14:paraId="599D79FD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5DB621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</w:t>
            </w:r>
          </w:p>
        </w:tc>
        <w:tc>
          <w:tcPr>
            <w:tcW w:w="1405" w:type="dxa"/>
          </w:tcPr>
          <w:p w14:paraId="6B20D3F2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656FE173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5227D" w:rsidRPr="0095227D" w14:paraId="3B5F3015" w14:textId="77777777" w:rsidTr="00C62260">
        <w:trPr>
          <w:trHeight w:val="2250"/>
        </w:trPr>
        <w:tc>
          <w:tcPr>
            <w:tcW w:w="817" w:type="dxa"/>
          </w:tcPr>
          <w:p w14:paraId="0B35B147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1</w:t>
            </w:r>
          </w:p>
        </w:tc>
        <w:tc>
          <w:tcPr>
            <w:tcW w:w="1843" w:type="dxa"/>
            <w:gridSpan w:val="3"/>
          </w:tcPr>
          <w:p w14:paraId="25DEACD0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Романов Михаил Александрович</w:t>
            </w:r>
          </w:p>
        </w:tc>
        <w:tc>
          <w:tcPr>
            <w:tcW w:w="2551" w:type="dxa"/>
            <w:gridSpan w:val="2"/>
          </w:tcPr>
          <w:p w14:paraId="6A986DFE" w14:textId="77777777" w:rsidR="005E08A3" w:rsidRPr="0095227D" w:rsidRDefault="005E08A3" w:rsidP="009522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Директор</w:t>
            </w:r>
          </w:p>
        </w:tc>
        <w:tc>
          <w:tcPr>
            <w:tcW w:w="2835" w:type="dxa"/>
          </w:tcPr>
          <w:p w14:paraId="74C09F95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Высшее - Государственный педагогический институт им. А.С. Серафимович, 1997г, учитель трудового обучения и общественных дисциплин</w:t>
            </w:r>
          </w:p>
          <w:p w14:paraId="1CB71011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Высшее - ФГОУ ВПО «Волгоградская государственная сельскохозяйственная академия», 2004г, механизация сельского хозяйства.</w:t>
            </w:r>
          </w:p>
        </w:tc>
        <w:tc>
          <w:tcPr>
            <w:tcW w:w="2835" w:type="dxa"/>
          </w:tcPr>
          <w:p w14:paraId="35F0163F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квалификации: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56923FF5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«Контрактная система в сфере закупок товаров, работ и услуг», 120 часов, 2014г (НОУ ДПО (ПК) С).</w:t>
            </w:r>
          </w:p>
          <w:p w14:paraId="43AC8860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«Основы педагогического менеджмента и его эффективность в современных условиях: организационно-управленческое и методическое сопровождение внедрения ФГОС», 72 часа, 2011г (ВГАПКиПРО)</w:t>
            </w:r>
          </w:p>
        </w:tc>
        <w:tc>
          <w:tcPr>
            <w:tcW w:w="851" w:type="dxa"/>
          </w:tcPr>
          <w:p w14:paraId="4CF893B4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</w:tcPr>
          <w:p w14:paraId="77474F82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5" w:type="dxa"/>
          </w:tcPr>
          <w:p w14:paraId="05C21661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1E14D4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05E290CE" w14:textId="77777777" w:rsidTr="00C62260">
        <w:trPr>
          <w:trHeight w:val="2250"/>
        </w:trPr>
        <w:tc>
          <w:tcPr>
            <w:tcW w:w="817" w:type="dxa"/>
          </w:tcPr>
          <w:p w14:paraId="4DC45672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lastRenderedPageBreak/>
              <w:t>2</w:t>
            </w:r>
          </w:p>
        </w:tc>
        <w:tc>
          <w:tcPr>
            <w:tcW w:w="1843" w:type="dxa"/>
            <w:gridSpan w:val="3"/>
          </w:tcPr>
          <w:p w14:paraId="00352278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Еремина Елена Васильевна</w:t>
            </w:r>
          </w:p>
          <w:p w14:paraId="1177FAE9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gridSpan w:val="2"/>
          </w:tcPr>
          <w:p w14:paraId="42E181A8" w14:textId="77777777" w:rsidR="005E08A3" w:rsidRPr="0095227D" w:rsidRDefault="005E08A3" w:rsidP="009522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УПР</w:t>
            </w:r>
          </w:p>
          <w:p w14:paraId="6037D70A" w14:textId="77777777" w:rsidR="005E08A3" w:rsidRPr="0095227D" w:rsidRDefault="005E08A3" w:rsidP="009522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594171D9" w14:textId="77777777" w:rsidR="005E08A3" w:rsidRPr="0095227D" w:rsidRDefault="005E08A3" w:rsidP="009522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Русский язык, основы проектной деятельности</w:t>
            </w:r>
          </w:p>
          <w:p w14:paraId="3EB97C28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14:paraId="6CDCDAB4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Высшее - НОУ ВПО «ВИБ», 2013г, юриспруденция</w:t>
            </w:r>
          </w:p>
          <w:p w14:paraId="6FBF12DD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14:paraId="1043A2A5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Переподготовка:</w:t>
            </w:r>
          </w:p>
          <w:p w14:paraId="0DC35F3F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«Педагогика и психология профессионального образования», 2014г (НОУ ВПО «ВИБ).</w:t>
            </w:r>
          </w:p>
          <w:p w14:paraId="1B29BC6B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 профессионального обучения профессионального образования и дополнительного профессионального образования», 2016г (ЧОУ ВО «ВИБ») «Государственные, муниципальные и корпоративные закупки», 2019г (ЧОУ ДПО «АБи УС»)</w:t>
            </w:r>
          </w:p>
          <w:p w14:paraId="2B2E281E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"Преподавание русского языка и литературы в образовательных организациях", 2021г, 1126 часов (ООО "Центр инновационного образования и воспитания")</w:t>
            </w:r>
          </w:p>
          <w:p w14:paraId="24C5D92C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«Обучение по оказанию первой помощи пострадавшим в образовательной организации»</w:t>
            </w:r>
          </w:p>
          <w:p w14:paraId="55293165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квалификации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14:paraId="2858C350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«Основы обеспечения информационной безопасности детей»</w:t>
            </w:r>
          </w:p>
          <w:p w14:paraId="7049A2CF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«Реализация образовательных программ с применением современных образовательных технологий в соответствии с требованиями ФГОС СПО», 108 часов, 2015г (ЧОУ ВО «ВИБ»).</w:t>
            </w:r>
          </w:p>
          <w:p w14:paraId="53F7DBBB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"Методика преподавания общеобразовательных дисциплин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 учетом профессиональной направленности программ среднего профессионального образования, реализуемых на базе основного общего образования", 2021г , 36 часов (ГАУ ДПО</w:t>
            </w:r>
          </w:p>
          <w:p w14:paraId="66B56A93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8C67AD8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1" w:type="dxa"/>
          </w:tcPr>
          <w:p w14:paraId="51638A75" w14:textId="77777777" w:rsidR="005E08A3" w:rsidRPr="0095227D" w:rsidRDefault="005E08A3" w:rsidP="0095227D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95227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15 </w:t>
            </w:r>
          </w:p>
        </w:tc>
        <w:tc>
          <w:tcPr>
            <w:tcW w:w="709" w:type="dxa"/>
          </w:tcPr>
          <w:p w14:paraId="72C38A1C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05" w:type="dxa"/>
          </w:tcPr>
          <w:p w14:paraId="52964BAF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AE2479F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95227D" w:rsidRPr="0095227D" w14:paraId="633E4C81" w14:textId="77777777" w:rsidTr="00C62260">
        <w:tc>
          <w:tcPr>
            <w:tcW w:w="817" w:type="dxa"/>
          </w:tcPr>
          <w:p w14:paraId="34F56B4D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3</w:t>
            </w:r>
          </w:p>
        </w:tc>
        <w:tc>
          <w:tcPr>
            <w:tcW w:w="1843" w:type="dxa"/>
            <w:gridSpan w:val="3"/>
          </w:tcPr>
          <w:p w14:paraId="46224728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Баранов Сергей Александрович</w:t>
            </w:r>
          </w:p>
        </w:tc>
        <w:tc>
          <w:tcPr>
            <w:tcW w:w="2551" w:type="dxa"/>
            <w:gridSpan w:val="2"/>
          </w:tcPr>
          <w:p w14:paraId="2C10AFBC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Преподаватель,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МДК 02.01. Технология выполнения слесарных работ по ремонту и техническому обслуживанию сельскохозяйственных машин и оборудования МДК 01.02. Эксплуатация и техническое обслуживание с/х машин и оборудования МДК 01.01. Технология механизированных работ в сельском хозяйстве, Основы электротехники, МДК 04.01. Теоретическая подготовка водителей категории "С", техническая механика с основами технических изменений, основы материаловедения, основы технического черчения, Основы технического черчения, основы</w:t>
            </w:r>
          </w:p>
        </w:tc>
        <w:tc>
          <w:tcPr>
            <w:tcW w:w="2835" w:type="dxa"/>
          </w:tcPr>
          <w:p w14:paraId="17328FD9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Высшее - Волгоградский сельскохозяйственный институт, 1988, агрономия</w:t>
            </w:r>
          </w:p>
        </w:tc>
        <w:tc>
          <w:tcPr>
            <w:tcW w:w="2835" w:type="dxa"/>
          </w:tcPr>
          <w:p w14:paraId="09C5356D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Переподготовка: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14:paraId="6D9F55E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«Педагогика и психология профессионального образования и обучения», 330 часов, 2017г (ГАВПОУ «Волгоградский социально-педагогический колледж»</w:t>
            </w:r>
          </w:p>
          <w:p w14:paraId="14AFB825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"Обучение приемам оказания первой помощи пострадавшим", 16 часов, 2018г</w:t>
            </w:r>
          </w:p>
        </w:tc>
        <w:tc>
          <w:tcPr>
            <w:tcW w:w="851" w:type="dxa"/>
          </w:tcPr>
          <w:p w14:paraId="34381785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709" w:type="dxa"/>
          </w:tcPr>
          <w:p w14:paraId="66EB0602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05" w:type="dxa"/>
          </w:tcPr>
          <w:p w14:paraId="61525982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2F40C7D0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43D73C1F" w14:textId="77777777" w:rsidTr="00C62260">
        <w:tc>
          <w:tcPr>
            <w:tcW w:w="817" w:type="dxa"/>
          </w:tcPr>
          <w:p w14:paraId="6809D7D0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4</w:t>
            </w:r>
          </w:p>
        </w:tc>
        <w:tc>
          <w:tcPr>
            <w:tcW w:w="1843" w:type="dxa"/>
            <w:gridSpan w:val="3"/>
          </w:tcPr>
          <w:p w14:paraId="5CA9366E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Завгородняя Наталья Анатольевна</w:t>
            </w:r>
          </w:p>
        </w:tc>
        <w:tc>
          <w:tcPr>
            <w:tcW w:w="2551" w:type="dxa"/>
            <w:gridSpan w:val="2"/>
          </w:tcPr>
          <w:p w14:paraId="6299FB11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4841A49A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Эффективное поведение на рынке труда</w:t>
            </w:r>
          </w:p>
          <w:p w14:paraId="1954713A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История</w:t>
            </w:r>
          </w:p>
          <w:p w14:paraId="57888A45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  <w:p w14:paraId="2C2D6EDB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Обществознание </w:t>
            </w:r>
          </w:p>
          <w:p w14:paraId="66028FB6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503640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Высшее – Волгоградский государственный педагогический университет, 2000г, учитель географии</w:t>
            </w:r>
          </w:p>
        </w:tc>
        <w:tc>
          <w:tcPr>
            <w:tcW w:w="2835" w:type="dxa"/>
          </w:tcPr>
          <w:p w14:paraId="1F3DF5C4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квалификации:</w:t>
            </w:r>
          </w:p>
          <w:p w14:paraId="270A22BE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Повышение педагогического мастерства и эффективности процесса обучения на основе отбора методов, форм и содержания в условиях реализации модульно-компетентностного подхода в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профессиональном образовании: профессиональная деятельность, 108 часов, 2012г (ГБОУ ДПО «ВГАПКиПРО» Преподавание географии с учетом требований ФГОС и Концепции развития географического образования в РФ, 72 часа, 2018г (ООО «Издательство «Учитель»)</w:t>
            </w:r>
          </w:p>
          <w:p w14:paraId="4AE391E3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17609A84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Переподготовка:</w:t>
            </w:r>
          </w:p>
          <w:p w14:paraId="701486C1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Педагогическое образование: методика преподавания истории и обществознания в соответствии с ФГОС, 2018г (ООО «МЦОиСГИ»  "Методика преподавания истории, обществознания в соответствии с ФГОС СОО", 72 часа, 2019г( ООО "Издательство "Учитель"</w:t>
            </w:r>
          </w:p>
          <w:p w14:paraId="5E827AEB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4EB27D4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и методика преподавания курса финансовой грамотности различным категориям обучающихся, 72 часа, 2017г (ФГБОУ ВО «РАНХиГС при президенте РФ»),</w:t>
            </w:r>
          </w:p>
          <w:p w14:paraId="307D334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"Методика преподавания истории, обществознания в соответствии с ФГОС СОО", 72 часа, 2019г( ООО "Издательство "Учитель"</w:t>
            </w:r>
          </w:p>
          <w:p w14:paraId="4E25423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"Обучение по оказанию первой помощи пострадавшим"(2020г)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(16 часов)</w:t>
            </w:r>
          </w:p>
          <w:p w14:paraId="066A6239" w14:textId="786C3E8B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«Профилактика гриппа и острых респираторных вирусных инфекций</w:t>
            </w:r>
            <w:r w:rsidR="00B9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новый короновирусной инфекции (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COVID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-19)в объеме 36 часов. </w:t>
            </w:r>
          </w:p>
          <w:p w14:paraId="3A46CC32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9146970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F1DCE45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34 </w:t>
            </w:r>
          </w:p>
        </w:tc>
        <w:tc>
          <w:tcPr>
            <w:tcW w:w="709" w:type="dxa"/>
          </w:tcPr>
          <w:p w14:paraId="257F0C14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1405" w:type="dxa"/>
          </w:tcPr>
          <w:p w14:paraId="15FF1B08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6BCCB7C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5DA80CC0" w14:textId="77777777" w:rsidTr="00C62260">
        <w:tc>
          <w:tcPr>
            <w:tcW w:w="817" w:type="dxa"/>
          </w:tcPr>
          <w:p w14:paraId="332A56A4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lastRenderedPageBreak/>
              <w:t>5</w:t>
            </w:r>
          </w:p>
        </w:tc>
        <w:tc>
          <w:tcPr>
            <w:tcW w:w="1843" w:type="dxa"/>
            <w:gridSpan w:val="3"/>
          </w:tcPr>
          <w:p w14:paraId="7A4AA233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Кондаурова Надежда Александровна</w:t>
            </w:r>
          </w:p>
        </w:tc>
        <w:tc>
          <w:tcPr>
            <w:tcW w:w="2551" w:type="dxa"/>
            <w:gridSpan w:val="2"/>
          </w:tcPr>
          <w:p w14:paraId="1C3D6974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7B034268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14:paraId="4717839F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  <w:p w14:paraId="6C213DB4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835" w:type="dxa"/>
          </w:tcPr>
          <w:p w14:paraId="52492584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Высшее - Государственный педагогический институт им. А.С. Серафимовича, 1992г, учитель биологии</w:t>
            </w:r>
          </w:p>
        </w:tc>
        <w:tc>
          <w:tcPr>
            <w:tcW w:w="2835" w:type="dxa"/>
          </w:tcPr>
          <w:p w14:paraId="5B310DFF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sz w:val="18"/>
                <w:szCs w:val="18"/>
              </w:rPr>
              <w:t>Переподготовка:</w:t>
            </w:r>
          </w:p>
          <w:p w14:paraId="03F2CFB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«Физика: теория и методика преподавания в профессиональном образовании»</w:t>
            </w:r>
          </w:p>
          <w:p w14:paraId="1516B44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0E2497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E7BCF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квалификации:</w:t>
            </w:r>
          </w:p>
          <w:p w14:paraId="0B00B4EE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"ФГОС общего образования и предметное содержание образовательного процесса на уроках биологии, химии, экологии, географии", 72 часа, 2020г (ООО "Издательство"Учитель")</w:t>
            </w:r>
          </w:p>
          <w:p w14:paraId="3529C456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"Учитель математики и информатики", 252 часа, 2019г (ООО "Издательство "Учитель")</w:t>
            </w:r>
          </w:p>
          <w:p w14:paraId="1E5DE1B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"Учитель физики и астрономии", 252 часа, 2021г (ООО "Издательство "Учитель")</w:t>
            </w:r>
          </w:p>
          <w:p w14:paraId="12A93ED1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Педагогика и методика преподавания химии, 520 часов, 2019г ( ООО «МЦОиСГИ»)</w:t>
            </w:r>
          </w:p>
          <w:p w14:paraId="01DB8BC8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"Учитель экологии и основ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безопасности жизнедеятельности", 500 часов, 2019г (ООО "Московский институт проф.переподготовки и повышения квалификации")</w:t>
            </w:r>
          </w:p>
          <w:p w14:paraId="5E8E1F71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91D34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EC214A1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709" w:type="dxa"/>
          </w:tcPr>
          <w:p w14:paraId="669E3BE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05" w:type="dxa"/>
          </w:tcPr>
          <w:p w14:paraId="5F6DF25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7F64454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53181022" w14:textId="77777777" w:rsidTr="00C62260">
        <w:tc>
          <w:tcPr>
            <w:tcW w:w="817" w:type="dxa"/>
          </w:tcPr>
          <w:p w14:paraId="12FE1179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6</w:t>
            </w:r>
          </w:p>
        </w:tc>
        <w:tc>
          <w:tcPr>
            <w:tcW w:w="1843" w:type="dxa"/>
            <w:gridSpan w:val="3"/>
          </w:tcPr>
          <w:p w14:paraId="37F0FBC4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Сиволобова Вера Александровна</w:t>
            </w:r>
          </w:p>
        </w:tc>
        <w:tc>
          <w:tcPr>
            <w:tcW w:w="2551" w:type="dxa"/>
            <w:gridSpan w:val="2"/>
          </w:tcPr>
          <w:p w14:paraId="32F75982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14:paraId="563198C2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  <w:p w14:paraId="47BE1DB9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  <w:p w14:paraId="6387147A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  <w:p w14:paraId="50297718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  <w:p w14:paraId="61CAA756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682835B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профессиональное образование- ГБПОУ "Волгоградский колледж ресторанного сервиса и торговли", 2016г, техник-технолог</w:t>
            </w:r>
          </w:p>
        </w:tc>
        <w:tc>
          <w:tcPr>
            <w:tcW w:w="2835" w:type="dxa"/>
          </w:tcPr>
          <w:p w14:paraId="47F6103A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Переподготовка: </w:t>
            </w:r>
          </w:p>
          <w:p w14:paraId="45D95690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«Педагогика и психология профессионального образования и обучения», 330 часов, 2017г (ГАВПОУ «Волгоградский социально-педагогический колледж</w:t>
            </w:r>
          </w:p>
          <w:p w14:paraId="3DDAB5D1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"Учитель русского языка и литературы", 2020г (ООО (Академия Госаттестации олледж»</w:t>
            </w:r>
          </w:p>
          <w:p w14:paraId="0A7DF52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Педагог-библиотекарь, 2020г (ООО "Инфоурок")</w:t>
            </w:r>
          </w:p>
          <w:p w14:paraId="1D32DE65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"Астрономия: Теория и методика преподавания в образовательной организации согласно ФГОС СОО", 1008 часов, 2021г (ООО "Академия Госаттестации")</w:t>
            </w:r>
          </w:p>
          <w:p w14:paraId="438A7A85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"Учитель английского языка: Лингвистика и межкультурные коммуникации", 1008 часов, 2020г ООО  "Академия Госаттестации"</w:t>
            </w:r>
          </w:p>
          <w:p w14:paraId="328B1224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C43B00B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6BC55BFA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Повышение квалификации: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«Основы обеспечения информационной безопасности детей в объеме 36 часов»</w:t>
            </w:r>
          </w:p>
          <w:p w14:paraId="0D6678B0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F30BCF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BCD74EA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709" w:type="dxa"/>
          </w:tcPr>
          <w:p w14:paraId="140B2F85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05" w:type="dxa"/>
          </w:tcPr>
          <w:p w14:paraId="0C2AB432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5D4FA27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46405EFB" w14:textId="77777777" w:rsidTr="00C62260">
        <w:tc>
          <w:tcPr>
            <w:tcW w:w="817" w:type="dxa"/>
          </w:tcPr>
          <w:p w14:paraId="5D2FD9F1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7</w:t>
            </w:r>
          </w:p>
        </w:tc>
        <w:tc>
          <w:tcPr>
            <w:tcW w:w="1843" w:type="dxa"/>
            <w:gridSpan w:val="3"/>
          </w:tcPr>
          <w:p w14:paraId="0FC8DA7B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Лагошина Ольга Николаевна</w:t>
            </w:r>
          </w:p>
        </w:tc>
        <w:tc>
          <w:tcPr>
            <w:tcW w:w="2551" w:type="dxa"/>
            <w:gridSpan w:val="2"/>
          </w:tcPr>
          <w:p w14:paraId="277251B0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Педагог-организатор</w:t>
            </w:r>
          </w:p>
          <w:p w14:paraId="67B49ED5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  <w:p w14:paraId="173E3FA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Иностранный язык(английский)</w:t>
            </w:r>
          </w:p>
        </w:tc>
        <w:tc>
          <w:tcPr>
            <w:tcW w:w="2835" w:type="dxa"/>
          </w:tcPr>
          <w:p w14:paraId="4A1D91B6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Высшее – ГОУ ВПО «Таганрогский государственный педагогический институт», 2007г, социальный педагог</w:t>
            </w:r>
          </w:p>
        </w:tc>
        <w:tc>
          <w:tcPr>
            <w:tcW w:w="2835" w:type="dxa"/>
          </w:tcPr>
          <w:p w14:paraId="6B6BBFFE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sz w:val="18"/>
                <w:szCs w:val="18"/>
              </w:rPr>
              <w:t>Переподготовка:</w:t>
            </w:r>
          </w:p>
          <w:p w14:paraId="1FB15B0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«Русский язык и литература: теория и методика преподавания образовательной организации»</w:t>
            </w:r>
          </w:p>
          <w:p w14:paraId="71FECB3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квалификации:</w:t>
            </w:r>
          </w:p>
          <w:p w14:paraId="56C7512D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Теория и методика начального профессионального обучения,120 часов, 2007г (ВГИПОиПРО)</w:t>
            </w:r>
          </w:p>
          <w:p w14:paraId="378214C6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"Обучение приемам оказания первой помощи пострадавшим"(2018г) (16 часов)</w:t>
            </w:r>
          </w:p>
        </w:tc>
        <w:tc>
          <w:tcPr>
            <w:tcW w:w="851" w:type="dxa"/>
          </w:tcPr>
          <w:p w14:paraId="1463B936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14:paraId="50C518D2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05" w:type="dxa"/>
          </w:tcPr>
          <w:p w14:paraId="3455FFB7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23FD7A2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042B9087" w14:textId="77777777" w:rsidTr="00C62260">
        <w:tc>
          <w:tcPr>
            <w:tcW w:w="817" w:type="dxa"/>
          </w:tcPr>
          <w:p w14:paraId="2E88AA10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8</w:t>
            </w:r>
          </w:p>
        </w:tc>
        <w:tc>
          <w:tcPr>
            <w:tcW w:w="1843" w:type="dxa"/>
            <w:gridSpan w:val="3"/>
          </w:tcPr>
          <w:p w14:paraId="4BF0EA59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Ромазанова Елена Васильевна</w:t>
            </w:r>
          </w:p>
        </w:tc>
        <w:tc>
          <w:tcPr>
            <w:tcW w:w="2551" w:type="dxa"/>
            <w:gridSpan w:val="2"/>
          </w:tcPr>
          <w:p w14:paraId="745B3D8F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Руководитель - физического воспитания</w:t>
            </w:r>
          </w:p>
          <w:p w14:paraId="6B557FFF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14:paraId="4A1C4CF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835" w:type="dxa"/>
          </w:tcPr>
          <w:p w14:paraId="3AC0F519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Высшее - ФГОУ ВПО «ВГАФК», 2009г, специалист по физической культуре и спорту</w:t>
            </w:r>
          </w:p>
        </w:tc>
        <w:tc>
          <w:tcPr>
            <w:tcW w:w="2835" w:type="dxa"/>
          </w:tcPr>
          <w:p w14:paraId="17878C5D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46207BD0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«Основы обеспечения информационной безопасности детей»</w:t>
            </w:r>
          </w:p>
          <w:p w14:paraId="673AC4F5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«Методика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образования»</w:t>
            </w:r>
          </w:p>
          <w:p w14:paraId="54A2E882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Профессионализм деятельности по обучению физической культуре и спорту с учетом ФГОС ОО, 72 часа, 2014г (ГАОУ ДПО «ВГАПО»);</w:t>
            </w:r>
          </w:p>
          <w:p w14:paraId="08BEA696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Актуальные вопросы учебно-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тренировочного процесса в учреждениях физкультурно-спортивной направленности (игровые виды спорта),72 часа, 2017г (АНО «Санкт-Петербургский центр ДПО»)</w:t>
            </w:r>
          </w:p>
          <w:p w14:paraId="1509766D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"Обучение приемам оказания первой помощи пострадавшим"(2018г) (16 часов)</w:t>
            </w:r>
          </w:p>
          <w:p w14:paraId="2710F456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A5EAF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8F3871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709" w:type="dxa"/>
          </w:tcPr>
          <w:p w14:paraId="6E750ADC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05" w:type="dxa"/>
          </w:tcPr>
          <w:p w14:paraId="1B2E8287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62522392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3EC8371A" w14:textId="77777777" w:rsidTr="00C62260">
        <w:tc>
          <w:tcPr>
            <w:tcW w:w="817" w:type="dxa"/>
          </w:tcPr>
          <w:p w14:paraId="16544185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9</w:t>
            </w:r>
          </w:p>
        </w:tc>
        <w:tc>
          <w:tcPr>
            <w:tcW w:w="1843" w:type="dxa"/>
            <w:gridSpan w:val="3"/>
          </w:tcPr>
          <w:p w14:paraId="396240D1" w14:textId="77777777" w:rsidR="005E08A3" w:rsidRPr="0095227D" w:rsidRDefault="005E08A3" w:rsidP="0095227D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Попов Алексей Иванович</w:t>
            </w:r>
          </w:p>
        </w:tc>
        <w:tc>
          <w:tcPr>
            <w:tcW w:w="2551" w:type="dxa"/>
            <w:gridSpan w:val="2"/>
          </w:tcPr>
          <w:p w14:paraId="095D5FEE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 производственного обучения ( 35.01.13. Тракторист-машинист сельскохозяйственного производства)</w:t>
            </w:r>
          </w:p>
        </w:tc>
        <w:tc>
          <w:tcPr>
            <w:tcW w:w="2835" w:type="dxa"/>
          </w:tcPr>
          <w:p w14:paraId="5E35E44F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профессиональное – ГБПОУ «Суровикинский агропромышленный техникум», 2019г, Механизация сельского хозяйства</w:t>
            </w:r>
          </w:p>
        </w:tc>
        <w:tc>
          <w:tcPr>
            <w:tcW w:w="2835" w:type="dxa"/>
          </w:tcPr>
          <w:p w14:paraId="5484830A" w14:textId="77777777" w:rsidR="005E08A3" w:rsidRPr="0095227D" w:rsidRDefault="005E08A3" w:rsidP="00952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14:paraId="7AA3F66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«Организация защиты детей от видов информации , распространяемой посредством сети «Интернет»причиняющей вред здоровью и развитию детей.</w:t>
            </w:r>
          </w:p>
          <w:p w14:paraId="7F303969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175E50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«Механизация сельского хозяйства»</w:t>
            </w:r>
          </w:p>
          <w:p w14:paraId="338A15EE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781078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Переподготовка:</w:t>
            </w:r>
          </w:p>
          <w:p w14:paraId="401CB09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«Педагогика и психология профессионального образования и обучения», 330 часов, 2017г (ГАВПОУ «Волгоградский социально-педагогический колледж»</w:t>
            </w:r>
          </w:p>
          <w:p w14:paraId="27AFB1BA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"Обучение приемам оказания первой помощи пострадавшим", 16 часов, 2018г</w:t>
            </w:r>
          </w:p>
        </w:tc>
        <w:tc>
          <w:tcPr>
            <w:tcW w:w="851" w:type="dxa"/>
          </w:tcPr>
          <w:p w14:paraId="1A4205B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709" w:type="dxa"/>
          </w:tcPr>
          <w:p w14:paraId="71E2DCFA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1405" w:type="dxa"/>
          </w:tcPr>
          <w:p w14:paraId="2744614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55591D4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363C51C1" w14:textId="77777777" w:rsidTr="00C62260">
        <w:tc>
          <w:tcPr>
            <w:tcW w:w="817" w:type="dxa"/>
          </w:tcPr>
          <w:p w14:paraId="21F6A60E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10</w:t>
            </w:r>
          </w:p>
        </w:tc>
        <w:tc>
          <w:tcPr>
            <w:tcW w:w="1843" w:type="dxa"/>
            <w:gridSpan w:val="3"/>
          </w:tcPr>
          <w:p w14:paraId="0E4D371D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Нефёдов Николай Николаевич</w:t>
            </w:r>
          </w:p>
        </w:tc>
        <w:tc>
          <w:tcPr>
            <w:tcW w:w="2551" w:type="dxa"/>
            <w:gridSpan w:val="2"/>
          </w:tcPr>
          <w:p w14:paraId="434806B6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 производственного обучения ( 35.01.13. Тракторист-машинист сельскохозяйственного производства)</w:t>
            </w:r>
          </w:p>
        </w:tc>
        <w:tc>
          <w:tcPr>
            <w:tcW w:w="2835" w:type="dxa"/>
          </w:tcPr>
          <w:p w14:paraId="3D365048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Среднее профессиональное – ГБПОУ «Серафимовический техникум механизации сельского хозяйства», 2018г, Механизация сельского хозяйства</w:t>
            </w:r>
          </w:p>
        </w:tc>
        <w:tc>
          <w:tcPr>
            <w:tcW w:w="2835" w:type="dxa"/>
          </w:tcPr>
          <w:p w14:paraId="67B29DAA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Переподготовка:</w:t>
            </w:r>
          </w:p>
          <w:p w14:paraId="4A5775D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«Педагогика и психология профессионального образования и обучения», 330 часов, 2017г (ГАВПОУ «Волгоградский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социально-педагогический колледж»</w:t>
            </w:r>
          </w:p>
          <w:p w14:paraId="1850DFAC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"Обучение приемам оказания первой помощи пострадавшим", 16 часов, 2018г</w:t>
            </w:r>
          </w:p>
          <w:p w14:paraId="71A19B27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квалификации:</w:t>
            </w:r>
          </w:p>
          <w:p w14:paraId="5FCA26EB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 производственного обучения, 72 часа, 2020г (АБиУС)</w:t>
            </w:r>
          </w:p>
        </w:tc>
        <w:tc>
          <w:tcPr>
            <w:tcW w:w="851" w:type="dxa"/>
          </w:tcPr>
          <w:p w14:paraId="6943FA08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24 </w:t>
            </w:r>
          </w:p>
        </w:tc>
        <w:tc>
          <w:tcPr>
            <w:tcW w:w="709" w:type="dxa"/>
          </w:tcPr>
          <w:p w14:paraId="6FDBFDF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05" w:type="dxa"/>
          </w:tcPr>
          <w:p w14:paraId="65ABC121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91CF05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5AEED1F4" w14:textId="77777777" w:rsidTr="00C62260">
        <w:tc>
          <w:tcPr>
            <w:tcW w:w="817" w:type="dxa"/>
          </w:tcPr>
          <w:p w14:paraId="43193C65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11</w:t>
            </w:r>
          </w:p>
        </w:tc>
        <w:tc>
          <w:tcPr>
            <w:tcW w:w="1843" w:type="dxa"/>
            <w:gridSpan w:val="3"/>
          </w:tcPr>
          <w:p w14:paraId="3A2EBC05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Маков Виктор Алексеевич</w:t>
            </w:r>
          </w:p>
        </w:tc>
        <w:tc>
          <w:tcPr>
            <w:tcW w:w="2551" w:type="dxa"/>
            <w:gridSpan w:val="2"/>
          </w:tcPr>
          <w:p w14:paraId="2DEFD0AD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 производственного обучения  (15.01.05. Сварщик (ручной и частично механизированной сварки (наплавки))</w:t>
            </w:r>
          </w:p>
          <w:p w14:paraId="642553EA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7111466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Основы инженерной графики, основы материаловедения, МДК 01.01. Основы технологии сварки и сварочное оборудование, МДК 01.02 Технология производства сварочных конструкций, МДК 01.03 Подготовительные и сборочные операции перед сваркой, МДК 05.01 Техника и технология газовой сварки (наплавки) , МДК 02.01. Техника и технология ручной дуговой сварки (наплавки, резки) покрытыми электродами</w:t>
            </w:r>
          </w:p>
          <w:p w14:paraId="35483F1C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FA9D589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171C3BC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профессиональном образования "Волгоградский государственный социально-педагогический университет. БАКАЛАВР ПО направлению ПОДГОТОВКИ 44.03.01 Педагогическое образование.</w:t>
            </w:r>
          </w:p>
          <w:p w14:paraId="246ECA68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 44.04.01 Педагогическое образование.2020г</w:t>
            </w:r>
          </w:p>
        </w:tc>
        <w:tc>
          <w:tcPr>
            <w:tcW w:w="2835" w:type="dxa"/>
          </w:tcPr>
          <w:p w14:paraId="4957B9B8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Переподготовка:</w:t>
            </w:r>
          </w:p>
          <w:p w14:paraId="457C9BB0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 профессионального обучения, профессионального образования и дополнительного профессионального образования , 584 часа, 2018г (ООО «Центр обучения и экспертиз» свидетельство обучение "Электрогазосварщик 4 разряда", 72 часа, 2018г (НОЧУ «Энергопромбезопасность Плюс»)</w:t>
            </w:r>
          </w:p>
          <w:p w14:paraId="586D9297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квалификации:</w:t>
            </w:r>
          </w:p>
          <w:p w14:paraId="7E9D9B05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Электрогазосварщик 5 разряд, 72 часа, 2019г (НОЧУ ДПО УМЦ "Энергопромбезопасность Плюс"</w:t>
            </w:r>
          </w:p>
        </w:tc>
        <w:tc>
          <w:tcPr>
            <w:tcW w:w="851" w:type="dxa"/>
          </w:tcPr>
          <w:p w14:paraId="7F510BCB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</w:tcPr>
          <w:p w14:paraId="633E6A0C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405" w:type="dxa"/>
          </w:tcPr>
          <w:p w14:paraId="6C773F9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5CED5DA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079657E5" w14:textId="77777777" w:rsidTr="00C62260">
        <w:tc>
          <w:tcPr>
            <w:tcW w:w="817" w:type="dxa"/>
          </w:tcPr>
          <w:p w14:paraId="16F95B9B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12</w:t>
            </w:r>
          </w:p>
        </w:tc>
        <w:tc>
          <w:tcPr>
            <w:tcW w:w="1843" w:type="dxa"/>
            <w:gridSpan w:val="3"/>
          </w:tcPr>
          <w:p w14:paraId="773BF43D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Дудник Елена Владимировна</w:t>
            </w:r>
          </w:p>
        </w:tc>
        <w:tc>
          <w:tcPr>
            <w:tcW w:w="2551" w:type="dxa"/>
            <w:gridSpan w:val="2"/>
          </w:tcPr>
          <w:p w14:paraId="5215CB6F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 производственного обучения  (15.01.05. Сварщик (ручной и частично механизированной сварки (наплавки))</w:t>
            </w:r>
          </w:p>
          <w:p w14:paraId="292A4428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5857C69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02.01. Техника и технология ручной дуговой сварки (наплавки, резки) покрытыми электродами,  МДК 02.01. Техника и технология ручной дуговой сварки (наплавки, резки) покрытыми электродами</w:t>
            </w:r>
          </w:p>
        </w:tc>
        <w:tc>
          <w:tcPr>
            <w:tcW w:w="2835" w:type="dxa"/>
          </w:tcPr>
          <w:p w14:paraId="7D02A5BA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Федеральное государственное бюджетное образовательное учреждение высшего профессиональном образования "Волгоградский государственный социально-педагогический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университет. БАКАЛАВР ПО направлению ПОДГОТОВКИ 44.03.01 Педагогическое образование.</w:t>
            </w:r>
          </w:p>
          <w:p w14:paraId="699CCBC0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МАГИСТР 44.04.01 Педагогическое образование.2020г</w:t>
            </w:r>
          </w:p>
        </w:tc>
        <w:tc>
          <w:tcPr>
            <w:tcW w:w="2835" w:type="dxa"/>
          </w:tcPr>
          <w:p w14:paraId="3F417644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Переподготовка: </w:t>
            </w:r>
            <w:r w:rsidRPr="009522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«Педагогическое образование :Теория и методика преподавания математики в образовательной организации»</w:t>
            </w: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D62EFA9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«Русский язык и русская литература: теория и методика преподавания в образовательной организации»</w:t>
            </w:r>
          </w:p>
          <w:p w14:paraId="679101E1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квалификац</w:t>
            </w:r>
            <w:r w:rsidR="00C622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ии</w:t>
            </w:r>
            <w:r w:rsidR="00C62260" w:rsidRPr="00C622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Методика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образования". 36 часов ГАУ ДПО "ВГАПО" 2021г.</w:t>
            </w:r>
          </w:p>
          <w:p w14:paraId="41020CA0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"Региональный аспект изучения учебного предмета "Литературное чтение на русском родном языке" в сфере реализации ФГОС НОО" 24 часа , ГАУ ДПО "ВГАПО" 2019г.</w:t>
            </w:r>
          </w:p>
          <w:p w14:paraId="06AB2195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"Основные направления работы педагогов в образовательных организациях по предупреждению дорожно-транспортного травматизма обучающихся". 36 часов, ГАУ ДПО "ВГАПО" 2020г.</w:t>
            </w:r>
          </w:p>
          <w:p w14:paraId="6E34013B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"Методика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образования". 36 часов ГАУ ДПО "ВГАПО" 2021г.</w:t>
            </w:r>
          </w:p>
          <w:p w14:paraId="5C2025CC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5856FC91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1C243160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86FC87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29 </w:t>
            </w:r>
          </w:p>
        </w:tc>
        <w:tc>
          <w:tcPr>
            <w:tcW w:w="709" w:type="dxa"/>
          </w:tcPr>
          <w:p w14:paraId="5C9299EA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405" w:type="dxa"/>
          </w:tcPr>
          <w:p w14:paraId="7F277BCC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Первая квалификационная категория от 24.12.2019г.</w:t>
            </w:r>
          </w:p>
          <w:p w14:paraId="28C5407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14:paraId="3247CD28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67521585" w14:textId="77777777" w:rsidTr="00C62260">
        <w:tc>
          <w:tcPr>
            <w:tcW w:w="817" w:type="dxa"/>
          </w:tcPr>
          <w:p w14:paraId="2DB68FEF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lastRenderedPageBreak/>
              <w:t>13</w:t>
            </w:r>
          </w:p>
        </w:tc>
        <w:tc>
          <w:tcPr>
            <w:tcW w:w="1843" w:type="dxa"/>
            <w:gridSpan w:val="3"/>
          </w:tcPr>
          <w:p w14:paraId="4FBC8FF3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Горбунов Сергей Владимирович</w:t>
            </w:r>
          </w:p>
        </w:tc>
        <w:tc>
          <w:tcPr>
            <w:tcW w:w="2551" w:type="dxa"/>
            <w:gridSpan w:val="2"/>
          </w:tcPr>
          <w:p w14:paraId="0FEB4C19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Преподаватель - организатор ОБЖ</w:t>
            </w:r>
          </w:p>
          <w:p w14:paraId="50D3275C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4F99CAD0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ОБЖ, БЖД</w:t>
            </w:r>
          </w:p>
        </w:tc>
        <w:tc>
          <w:tcPr>
            <w:tcW w:w="2835" w:type="dxa"/>
          </w:tcPr>
          <w:p w14:paraId="5A0677F6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Федеральное государственное образовательное учреждение высшего профессионального образования "Московская государственная академия водного транспорта"  2009 г,  квалификация Техник-судоводитель</w:t>
            </w:r>
          </w:p>
        </w:tc>
        <w:tc>
          <w:tcPr>
            <w:tcW w:w="2835" w:type="dxa"/>
          </w:tcPr>
          <w:p w14:paraId="4534EF82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Переподготовка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 Учитель ОБЖ, 252 часа, 2019г (ДПО АВ МУДПО "ЦРОВ")</w:t>
            </w:r>
          </w:p>
          <w:p w14:paraId="1AD53196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Повышение квалификации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 "Методика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образования", 36 часов, 2021г (ГАУ ДПО "ВГАПО")</w:t>
            </w:r>
          </w:p>
          <w:p w14:paraId="7FDBF56B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631756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</w:tcPr>
          <w:p w14:paraId="588315AF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405" w:type="dxa"/>
          </w:tcPr>
          <w:p w14:paraId="37E3B371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567B9D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2CFEBF08" w14:textId="77777777" w:rsidTr="00C62260">
        <w:tc>
          <w:tcPr>
            <w:tcW w:w="817" w:type="dxa"/>
          </w:tcPr>
          <w:p w14:paraId="53107F09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14</w:t>
            </w:r>
          </w:p>
        </w:tc>
        <w:tc>
          <w:tcPr>
            <w:tcW w:w="1843" w:type="dxa"/>
            <w:gridSpan w:val="3"/>
          </w:tcPr>
          <w:p w14:paraId="3AE64F71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Лаврентьев Эдуард Васильевич</w:t>
            </w:r>
          </w:p>
        </w:tc>
        <w:tc>
          <w:tcPr>
            <w:tcW w:w="2551" w:type="dxa"/>
            <w:gridSpan w:val="2"/>
          </w:tcPr>
          <w:p w14:paraId="30826D5B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Мастер производственного обучения  (15.01.05. Сварщик (ручной и частично механизированной сварки (наплавки))</w:t>
            </w:r>
          </w:p>
        </w:tc>
        <w:tc>
          <w:tcPr>
            <w:tcW w:w="2835" w:type="dxa"/>
          </w:tcPr>
          <w:p w14:paraId="16AA0498" w14:textId="795970F2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МОУ СОШ №2 г.</w:t>
            </w:r>
            <w:r w:rsidR="00B9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Котельниково, аттестат о среднем</w:t>
            </w:r>
            <w:r w:rsidR="00B9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(полном</w:t>
            </w:r>
            <w:r w:rsidR="00B937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общем образовании, 2004г</w:t>
            </w:r>
          </w:p>
        </w:tc>
        <w:tc>
          <w:tcPr>
            <w:tcW w:w="2835" w:type="dxa"/>
          </w:tcPr>
          <w:p w14:paraId="137EE81B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Переподготовка - "Мастер производственного обучения", 260 часов, 2020г (ЧОУ ДПО "АБиУС"</w:t>
            </w:r>
          </w:p>
        </w:tc>
        <w:tc>
          <w:tcPr>
            <w:tcW w:w="851" w:type="dxa"/>
          </w:tcPr>
          <w:p w14:paraId="069AFFB8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</w:tcPr>
          <w:p w14:paraId="0350FA42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405" w:type="dxa"/>
          </w:tcPr>
          <w:p w14:paraId="549D633B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4F4C38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95227D" w:rsidRPr="0095227D" w14:paraId="6D43D425" w14:textId="77777777" w:rsidTr="00C62260">
        <w:tc>
          <w:tcPr>
            <w:tcW w:w="817" w:type="dxa"/>
          </w:tcPr>
          <w:p w14:paraId="43F36255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15</w:t>
            </w:r>
          </w:p>
        </w:tc>
        <w:tc>
          <w:tcPr>
            <w:tcW w:w="1843" w:type="dxa"/>
            <w:gridSpan w:val="3"/>
          </w:tcPr>
          <w:p w14:paraId="6B103B35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</w:pPr>
            <w:r w:rsidRPr="0095227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u w:val="single"/>
              </w:rPr>
              <w:t>Авдеев Александр Сергеевич</w:t>
            </w:r>
          </w:p>
        </w:tc>
        <w:tc>
          <w:tcPr>
            <w:tcW w:w="2551" w:type="dxa"/>
            <w:gridSpan w:val="2"/>
          </w:tcPr>
          <w:p w14:paraId="68BC4268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2835" w:type="dxa"/>
          </w:tcPr>
          <w:p w14:paraId="194C8E30" w14:textId="77777777" w:rsidR="005E08A3" w:rsidRPr="0095227D" w:rsidRDefault="005E08A3" w:rsidP="0095227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22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Георгиевский индустриально-педагогический техникум </w:t>
            </w:r>
          </w:p>
        </w:tc>
        <w:tc>
          <w:tcPr>
            <w:tcW w:w="2835" w:type="dxa"/>
          </w:tcPr>
          <w:p w14:paraId="28F78B53" w14:textId="77777777" w:rsidR="005E08A3" w:rsidRPr="0095227D" w:rsidRDefault="005E08A3" w:rsidP="009522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A8B85C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14:paraId="52B566A8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405" w:type="dxa"/>
          </w:tcPr>
          <w:p w14:paraId="14300E94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2AC0B8D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227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5E08A3" w:rsidRPr="0095227D" w14:paraId="6A371750" w14:textId="77777777" w:rsidTr="0095227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7"/>
          <w:wBefore w:w="2292" w:type="dxa"/>
          <w:wAfter w:w="11933" w:type="dxa"/>
          <w:trHeight w:val="100"/>
        </w:trPr>
        <w:tc>
          <w:tcPr>
            <w:tcW w:w="236" w:type="dxa"/>
          </w:tcPr>
          <w:p w14:paraId="5E2E8AEC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3A9466C3" w14:textId="77777777" w:rsidR="005E08A3" w:rsidRPr="0095227D" w:rsidRDefault="005E08A3" w:rsidP="009522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86350C" w14:textId="77777777" w:rsidR="009E67DE" w:rsidRPr="0095227D" w:rsidRDefault="009E67DE">
      <w:pPr>
        <w:rPr>
          <w:rFonts w:ascii="Times New Roman" w:hAnsi="Times New Roman" w:cs="Times New Roman"/>
          <w:sz w:val="18"/>
          <w:szCs w:val="18"/>
        </w:rPr>
      </w:pPr>
    </w:p>
    <w:sectPr w:rsidR="009E67DE" w:rsidRPr="0095227D" w:rsidSect="00952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7EE"/>
    <w:rsid w:val="00060BCA"/>
    <w:rsid w:val="00132B85"/>
    <w:rsid w:val="00150669"/>
    <w:rsid w:val="0017090D"/>
    <w:rsid w:val="00196AD9"/>
    <w:rsid w:val="00253688"/>
    <w:rsid w:val="00273CA7"/>
    <w:rsid w:val="00315F2E"/>
    <w:rsid w:val="00370EB4"/>
    <w:rsid w:val="00383955"/>
    <w:rsid w:val="003D6C84"/>
    <w:rsid w:val="004308EE"/>
    <w:rsid w:val="00481689"/>
    <w:rsid w:val="004A7938"/>
    <w:rsid w:val="00576F22"/>
    <w:rsid w:val="005C379C"/>
    <w:rsid w:val="005C4BFC"/>
    <w:rsid w:val="005E08A3"/>
    <w:rsid w:val="006200DC"/>
    <w:rsid w:val="006755AD"/>
    <w:rsid w:val="00733E53"/>
    <w:rsid w:val="008D6B66"/>
    <w:rsid w:val="008F3BCB"/>
    <w:rsid w:val="009167EE"/>
    <w:rsid w:val="0095227D"/>
    <w:rsid w:val="00980CE2"/>
    <w:rsid w:val="009C2AA9"/>
    <w:rsid w:val="009C77B6"/>
    <w:rsid w:val="009E67DE"/>
    <w:rsid w:val="00AF71CB"/>
    <w:rsid w:val="00B11AEB"/>
    <w:rsid w:val="00B56E19"/>
    <w:rsid w:val="00B93782"/>
    <w:rsid w:val="00BC2F52"/>
    <w:rsid w:val="00C62260"/>
    <w:rsid w:val="00D45C18"/>
    <w:rsid w:val="00E04F89"/>
    <w:rsid w:val="00E066EA"/>
    <w:rsid w:val="00E13F19"/>
    <w:rsid w:val="00E57C32"/>
    <w:rsid w:val="00F6374D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A5A6"/>
  <w15:docId w15:val="{1F2BAB0E-A5CD-470A-A53C-70D383B7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3ABC5-B015-4C12-949D-3D224758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Кирилл Ляхов</cp:lastModifiedBy>
  <cp:revision>6</cp:revision>
  <dcterms:created xsi:type="dcterms:W3CDTF">2023-04-06T09:16:00Z</dcterms:created>
  <dcterms:modified xsi:type="dcterms:W3CDTF">2023-04-10T19:29:00Z</dcterms:modified>
</cp:coreProperties>
</file>